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62" w:rsidRPr="001D7362" w:rsidRDefault="001D7362" w:rsidP="001D7362">
      <w:pPr>
        <w:tabs>
          <w:tab w:val="left" w:pos="2432"/>
        </w:tabs>
        <w:spacing w:after="0" w:line="240" w:lineRule="auto"/>
        <w:ind w:left="125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Заявка</w:t>
      </w:r>
      <w:r w:rsidRPr="001D7362">
        <w:rPr>
          <w:rFonts w:ascii="Arial" w:eastAsia="Times New Roman" w:hAnsi="Arial" w:cs="Arial"/>
          <w:spacing w:val="1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№</w:t>
      </w:r>
      <w:r w:rsidRPr="001D7362">
        <w:rPr>
          <w:rFonts w:ascii="Arial" w:eastAsia="Times New Roman" w:hAnsi="Arial" w:cs="Arial"/>
          <w:spacing w:val="-2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</w:t>
      </w:r>
    </w:p>
    <w:p w:rsidR="001D7362" w:rsidRPr="001D7362" w:rsidRDefault="001D7362" w:rsidP="001D7362">
      <w:pPr>
        <w:tabs>
          <w:tab w:val="left" w:pos="824"/>
          <w:tab w:val="left" w:pos="2415"/>
          <w:tab w:val="left" w:pos="3075"/>
        </w:tabs>
        <w:spacing w:after="0" w:line="240" w:lineRule="auto"/>
        <w:ind w:left="125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Pr="001D7362">
        <w:rPr>
          <w:rFonts w:ascii="Arial" w:eastAsia="Times New Roman" w:hAnsi="Arial" w:cs="Arial"/>
          <w:spacing w:val="1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pacing w:val="-5"/>
          <w:sz w:val="20"/>
          <w:szCs w:val="24"/>
          <w:lang w:eastAsia="ru-RU"/>
        </w:rPr>
        <w:t>«</w:t>
      </w:r>
      <w:r w:rsidRPr="001D7362">
        <w:rPr>
          <w:rFonts w:ascii="Arial" w:eastAsia="Times New Roman" w:hAnsi="Arial" w:cs="Arial"/>
          <w:spacing w:val="-5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»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20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7362" w:rsidRPr="001D7362" w:rsidTr="00BE0A67">
        <w:trPr>
          <w:trHeight w:val="2102"/>
        </w:trPr>
        <w:tc>
          <w:tcPr>
            <w:tcW w:w="4785" w:type="dxa"/>
            <w:shd w:val="clear" w:color="auto" w:fill="auto"/>
          </w:tcPr>
          <w:p w:rsidR="001D7362" w:rsidRPr="001D7362" w:rsidRDefault="001D7362" w:rsidP="001D7362">
            <w:pPr>
              <w:tabs>
                <w:tab w:val="left" w:pos="82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Председателю Конкурсной Комиссии</w:t>
            </w:r>
          </w:p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u w:val="single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u w:val="single"/>
                <w:lang w:eastAsia="ru-RU"/>
              </w:rPr>
              <w:t>___________________________________</w:t>
            </w:r>
          </w:p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от (ФИО) ____________________________</w:t>
            </w: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(Институт, курс, группа) ________________</w:t>
            </w: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Тел.: ________________________________</w:t>
            </w:r>
          </w:p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Эл. почта: ___________________________</w:t>
            </w:r>
          </w:p>
        </w:tc>
      </w:tr>
    </w:tbl>
    <w:p w:rsidR="00172C99" w:rsidRDefault="00172C99" w:rsidP="001D7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_GoBack"/>
      <w:bookmarkEnd w:id="0"/>
      <w:r w:rsidRPr="001D7362">
        <w:rPr>
          <w:rFonts w:ascii="Arial" w:eastAsia="Times New Roman" w:hAnsi="Arial" w:cs="Arial"/>
          <w:sz w:val="20"/>
          <w:szCs w:val="24"/>
          <w:lang w:eastAsia="ru-RU"/>
        </w:rPr>
        <w:t>Заявление</w:t>
      </w:r>
    </w:p>
    <w:p w:rsid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 w:firstLine="426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Прошу Вас рассмотреть возможность моего участия в международной программе академической мобильности НИУ МГСУ для прохождения обучения в течение 1 семестра в</w:t>
      </w:r>
    </w:p>
    <w:p w:rsid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(указать название зарубежного университета)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в период с ___________ 20____г. по _____________20___г.</w:t>
      </w:r>
    </w:p>
    <w:p w:rsidR="001D7362" w:rsidRP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На время прохождения обучения в</w:t>
      </w:r>
    </w:p>
    <w:p w:rsidR="001D7362" w:rsidRP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_____________________________________________________________________________________</w:t>
      </w:r>
    </w:p>
    <w:p w:rsidR="001D7362" w:rsidRPr="001D7362" w:rsidRDefault="001D7362" w:rsidP="001D7362">
      <w:pPr>
        <w:tabs>
          <w:tab w:val="left" w:pos="2694"/>
          <w:tab w:val="left" w:pos="2977"/>
          <w:tab w:val="left" w:pos="3261"/>
        </w:tabs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>(указать название зарубежного университета)</w:t>
      </w:r>
    </w:p>
    <w:p w:rsidR="001D7362" w:rsidRPr="001D7362" w:rsidRDefault="001D7362" w:rsidP="001D7362">
      <w:pPr>
        <w:tabs>
          <w:tab w:val="left" w:pos="2694"/>
          <w:tab w:val="left" w:pos="2977"/>
          <w:tab w:val="left" w:pos="3261"/>
        </w:tabs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C6935" wp14:editId="03CCF4AB">
                <wp:simplePos x="0" y="0"/>
                <wp:positionH relativeFrom="column">
                  <wp:posOffset>-241935</wp:posOffset>
                </wp:positionH>
                <wp:positionV relativeFrom="paragraph">
                  <wp:posOffset>135890</wp:posOffset>
                </wp:positionV>
                <wp:extent cx="137160" cy="137160"/>
                <wp:effectExtent l="0" t="0" r="1524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5F" id="Прямоугольник 9" o:spid="_x0000_s1026" style="position:absolute;margin-left:-19.05pt;margin-top:10.7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AlwIAAPsEAAAOAAAAZHJzL2Uyb0RvYy54bWysVEtu2zAQ3RfoHQjuG1mu8xMiB24MFwWM&#10;JEBSZD2mKEsoRbIkbTldFei2QI/QQ3RT9JMzyDfqkJI/TbsqqgUxw5l55Dy+0dn5qhJkyY0tlUxp&#10;fNCjhEumslLOU/r6dvLshBLrQGYglOQpveeWng+fPjmrdcL7qlAi44YgiLRJrVNaOKeTKLKs4BXY&#10;A6W5xGCuTAUOXTOPMgM1olci6vd6R1GtTKaNYtxa3B23QToM+HnOmbvKc8sdESnFu7mwmrDO/BoN&#10;zyCZG9BFybprwD/cooJS4qFbqDE4IAtT/gFVlcwoq3J3wFQVqTwvGQ89YDdx71E3NwVoHnpBcqze&#10;0mT/Hyy7XF4bUmYpPaVEQoVP1Hxev19/an40D+sPzZfmofm+/tj8bL4238ip56vWNsGyG31tfMdW&#10;TxV7YzEQ/Rbxju1yVrmpfC72S1aB/Pst+XzlCMPN+PlxfIRPxDDU2R4Tkk2xNta95Koi3kipwbcN&#10;lMNyal2buknxZ0k1KYXAfUiEJHVK+4eDnscHlFkuwKFZaWzcyjklIOaoX+ZMgLRKlJkvDw2a+exC&#10;GLIE1NBgchK/GLdJBWS83T3s4ee5wevaNr2193H85cZgi7YkHNGVCOnP4UGuXS879rw1U9k9PpNR&#10;rX6tZpMS0aZg3TUYFCz2hUPornDJhcJmVWdRUijz7m/7Ph91hFFKahwAJOLtAgynRLySqLDTeDDw&#10;ExOcweFxHx2zH5ntR+SiulDIT4zjrlkwfb4TGzM3qrrDWR35UzEEkuHZLeWdc+HawcRpZ3w0Cmk4&#10;JRrcVN5o5sE9T57H29UdGN0pwaGELtVmWCB5JIg211dKNVo4lZdBLTteO+XihIVH6/4GfoT3/ZC1&#10;+2cNfwEAAP//AwBQSwMEFAAGAAgAAAAhAM89srvfAAAACQEAAA8AAABkcnMvZG93bnJldi54bWxM&#10;j8FOwzAQRO9I/IO1SFxQ6qQtURTiVKWiVyQKB7g58RJHiddRbLfh7zEnelzN08zbareYkZ1xdr0l&#10;AdkqBYbUWtVTJ+Dj/ZgUwJyXpORoCQX8oINdfXtTyVLZC73h+eQ7FkvIlVKA9n4qOXetRiPdyk5I&#10;Mfu2s5E+nnPH1SwvsdyMfJ2mOTeyp7ig5YQHje1wCkbA8fVL50Nom5diPAzPDzJ0n/sgxP3dsn8C&#10;5nHx/zD86Ud1qKNTYwMpx0YByabIIipgnW2BRSDJ8kdgjYDtJgVeV/z6g/oXAAD//wMAUEsBAi0A&#10;FAAGAAgAAAAhALaDOJL+AAAA4QEAABMAAAAAAAAAAAAAAAAAAAAAAFtDb250ZW50X1R5cGVzXS54&#10;bWxQSwECLQAUAAYACAAAACEAOP0h/9YAAACUAQAACwAAAAAAAAAAAAAAAAAvAQAAX3JlbHMvLnJl&#10;bHNQSwECLQAUAAYACAAAACEAXq71wJcCAAD7BAAADgAAAAAAAAAAAAAAAAAuAgAAZHJzL2Uyb0Rv&#10;Yy54bWxQSwECLQAUAAYACAAAACEAzz2yu98AAAAJAQAADwAAAAAAAAAAAAAAAADxBAAAZHJzL2Rv&#10;d25yZXYueG1sUEsFBgAAAAAEAAQA8wAAAP0FAAAAAA==&#10;" filled="f" strokecolor="#385d8a" strokeweight="2pt">
                <v:path arrowok="t"/>
              </v:rect>
            </w:pict>
          </mc:Fallback>
        </mc:AlternateConten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я продолжаю освоение основной профессиональной образовательной программы в НИУ МГСУ.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2F280" wp14:editId="7FAE030B">
                <wp:simplePos x="0" y="0"/>
                <wp:positionH relativeFrom="column">
                  <wp:posOffset>-241935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E42C" id="Прямоугольник 8" o:spid="_x0000_s1026" style="position:absolute;margin-left:-19.05pt;margin-top:1.45pt;width:10.8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ilgIAAPsEAAAOAAAAZHJzL2Uyb0RvYy54bWysVEtu2zAQ3RfoHQjuG1mu86kQOXBjuChg&#10;JAGSIusxRVlCKZIlacvpqkC2BXqEHqKbop+cQb5Rh5T8adpVUS2IGc6P8+aNTs9WlSBLbmypZErj&#10;gx4lXDKVlXKe0jc3k2cnlFgHMgOhJE/pHbf0bPj0yWmtE95XhRIZNwSTSJvUOqWFczqJIssKXoE9&#10;UJpLNObKVOBQNfMoM1Bj9kpE/V7vKKqVybRRjFuLt+PWSIchf55z5i7z3HJHRErxbS6cJpwzf0bD&#10;U0jmBnRRsu4Z8A+vqKCUWHSbagwOyMKUf6SqSmaUVbk7YKqKVJ6XjIcesJu496ib6wI0D70gOFZv&#10;YbL/Ly27WF4ZUmYpxUFJqHBEzef1h/Wn5kfzsL5vvjQPzff1x+Zn87X5Rk48XrW2CYZd6yvjO7Z6&#10;qthbi4boN4tXbOezyk3lfbFfsgrg323B5ytHGF7Gz4/jIxwRQ1Mn+5yQbIK1se4VVxXxQkoNzjZA&#10;Dsupda3rxsXXkmpSCoH3kAhJ6pT2Dwc9nx+QZrkAh2KlsXEr55SAmCN/mTMhpVWizHx4aNDMZ+fC&#10;kCUghwaTk/jluHUqIOPt7WEPP48NPte27q28n8c/bgy2aENCiS5ESF+HB7p2vezQ89JMZXc4JqNa&#10;/lrNJiVmm4J1V2CQsNgXLqG7xCMXCptVnURJocz7v917f+QRWimpcQEQiHcLMJwS8Voiw17Eg4Hf&#10;mKAMDo/7qJh9y2zfIhfVuUJ8Ylx3zYLo/Z3YiLlR1S3u6shXRRNIhrVbyDvl3LWLidvO+GgU3HBL&#10;NLipvNbMJ/c4eRxvVrdgdMcEhxS6UJtlgeQRIVpfHynVaOFUXga27HDtmIsbFobW/Q38Cu/rwWv3&#10;zxr+AgAA//8DAFBLAwQUAAYACAAAACEAoIT6mN4AAAAIAQAADwAAAGRycy9kb3ducmV2LnhtbEyP&#10;MU/DMBSEdyT+g/WQWFDqpNAohDhVqeiKRGGAzYkfcZT4OYrtNvx7zETH053uvqu2ixnZCWfXWxKQ&#10;rVJgSK1VPXUCPt4PSQHMeUlKjpZQwA862NbXV5UslT3TG56OvmOxhFwpBWjvp5Jz12o00q3shBS9&#10;bzsb6aOcO65meY7lZuTrNM25kT3FBS0n3Gtsh2MwAg6vXzofQtu8FON+eL6TofvcBSFub5bdEzCP&#10;i/8Pwx9+RIc6MjU2kHJsFJDcF1mMClg/Aot+kuUbYE3UDxvgdcUvD9S/AAAA//8DAFBLAQItABQA&#10;BgAIAAAAIQC2gziS/gAAAOEBAAATAAAAAAAAAAAAAAAAAAAAAABbQ29udGVudF9UeXBlc10ueG1s&#10;UEsBAi0AFAAGAAgAAAAhADj9If/WAAAAlAEAAAsAAAAAAAAAAAAAAAAALwEAAF9yZWxzLy5yZWxz&#10;UEsBAi0AFAAGAAgAAAAhAFSJeqKWAgAA+wQAAA4AAAAAAAAAAAAAAAAALgIAAGRycy9lMm9Eb2Mu&#10;eG1sUEsBAi0AFAAGAAgAAAAhAKCE+pjeAAAACAEAAA8AAAAAAAAAAAAAAAAA8AQAAGRycy9kb3du&#10;cmV2LnhtbFBLBQYAAAAABAAEAPMAAAD7BQAAAAA=&#10;" filled="f" strokecolor="#385d8a" strokeweight="2pt">
                <v:path arrowok="t"/>
              </v:rect>
            </w:pict>
          </mc:Fallback>
        </mc:AlternateConten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Осведомлен и согласен, что в случае освоения мною дисциплин в </w: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(указать название зарубежного университета)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в количестве менее 10 зачетных единиц буду отчислен за академическую неуспеваемость.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7C870" wp14:editId="12914BE1">
                <wp:simplePos x="0" y="0"/>
                <wp:positionH relativeFrom="column">
                  <wp:posOffset>-227492</wp:posOffset>
                </wp:positionH>
                <wp:positionV relativeFrom="paragraph">
                  <wp:posOffset>151130</wp:posOffset>
                </wp:positionV>
                <wp:extent cx="137160" cy="1371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2363" id="Прямоугольник 7" o:spid="_x0000_s1026" style="position:absolute;margin-left:-17.9pt;margin-top:11.9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32mAIAAPsEAAAOAAAAZHJzL2Uyb0RvYy54bWysVM1uEzEQviPxDpbvdLMhbcqqmyo0CkKK&#10;2kgt6nni9WZXeG1jO9mUE1KvSDwCD8EF8dNn2LwRY++mDYUTYg/WjGfms+fzN3tyuqkEWXNjSyVT&#10;Gh/0KOGSqayUy5S+uZo+O6bEOpAZCCV5Sm+4paejp09Oap3wviqUyLghCCJtUuuUFs7pJIosK3gF&#10;9kBpLjGYK1OBQ9cso8xAjeiViPq93lFUK5Npoxi3FncnbZCOAn6ec+Yu8txyR0RK8W4urCasC79G&#10;oxNIlgZ0UbLuGvAPt6iglHjoPdQEHJCVKf+AqkpmlFW5O2CqilSel4yHHrCbuPeom8sCNA+9IDlW&#10;39Nk/x8sO1/PDSmzlA4pkVDhEzWftx+2n5ofzd32tvnS3DXftx+bn83X5hsZer5qbRMsu9Rz4zu2&#10;eqbYW4uB6LeId2yXs8lN5XOxX7IJ5N/ck883jjDcjJ8P4yN8IoahzvaYkOyKtbHuFVcV8UZKDb5t&#10;oBzWM+va1F2KP0uqaSkE7kMiJKlT2j8c9Dw+oMxyAQ7NSmPjVi4pAbFE/TJnAqRVosx8eWjQLBdn&#10;wpA1oIYG0+P45aRNKiDj7e5hDz/PDV7XtumtvY/jLzcBW7Ql4YiuREh/Dg9y7Xp5YM9bC5Xd4DMZ&#10;1erXajYtEW0G1s3BoGCxLxxCd4FLLhQ2qzqLkkKZ93/b9/moI4xSUuMAIBHvVmA4JeK1RIW9iAcD&#10;PzHBGRwO++iY/chiPyJX1ZlCfmIcd82C6fOd2Jm5UdU1zurYn4ohkAzPbinvnDPXDiZOO+PjcUjD&#10;KdHgZvJSMw/uefI8Xm2uwehOCQ4ldK52wwLJI0G0ub5SqvHKqbwManngtVMuTlh4tO5v4Ed43w9Z&#10;D/+s0S8AAAD//wMAUEsDBBQABgAIAAAAIQCp/4Vp4AAAAAkBAAAPAAAAZHJzL2Rvd25yZXYueG1s&#10;TI/BTsMwEETvSPyDtUhcUOo0TasqjVOVil6RKBzozYmXOEpsR7Hdhr9nOcFpNdrRzJtyP5uBXXHy&#10;nbMClosUGNrGqc62Aj7eT8kWmA/SKjk4iwK+0cO+ur8rZaHczb7h9RxaRiHWF1KADmEsOPeNRiP9&#10;wo1o6fflJiMDyanlapI3CjcDz9J0w43sLDVoOeJRY9OfoxFwer3oTR+b+mU7HPvnJxnbz0MU4vFh&#10;PuyABZzDnxl+8QkdKmKqXbTKs0FAsloTehCQreiSIVnmGbBaQL7OgVcl/7+g+gEAAP//AwBQSwEC&#10;LQAUAAYACAAAACEAtoM4kv4AAADhAQAAEwAAAAAAAAAAAAAAAAAAAAAAW0NvbnRlbnRfVHlwZXNd&#10;LnhtbFBLAQItABQABgAIAAAAIQA4/SH/1gAAAJQBAAALAAAAAAAAAAAAAAAAAC8BAABfcmVscy8u&#10;cmVsc1BLAQItABQABgAIAAAAIQDxTj32mAIAAPsEAAAOAAAAAAAAAAAAAAAAAC4CAABkcnMvZTJv&#10;RG9jLnhtbFBLAQItABQABgAIAAAAIQCp/4Vp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Согласен на освоение мною части дисциплин программы НИУ МГСУ</w:t>
      </w: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(указать название и шифр программы)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 применением элементов электронного обучения.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      __________________                          ___________________                     _____________________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Дата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Подпись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>Расшифровка подписи</w:t>
      </w:r>
    </w:p>
    <w:p w:rsidR="001D7362" w:rsidRDefault="001D7362" w:rsidP="001D7362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20"/>
        <w:gridCol w:w="3191"/>
      </w:tblGrid>
      <w:tr w:rsidR="001D7362" w:rsidRPr="001D7362" w:rsidTr="00BE0A67">
        <w:trPr>
          <w:trHeight w:val="1812"/>
        </w:trPr>
        <w:tc>
          <w:tcPr>
            <w:tcW w:w="3190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Директор института</w:t>
            </w:r>
          </w:p>
          <w:p w:rsidR="001D7362" w:rsidRPr="001D7362" w:rsidRDefault="001D7362" w:rsidP="001D7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___________________________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(ФИО)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(подпись)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(Дата)</w:t>
            </w:r>
          </w:p>
          <w:p w:rsidR="001D7362" w:rsidRPr="001D7362" w:rsidRDefault="001D7362" w:rsidP="001D7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9B4BDD" w:rsidRPr="001D7362" w:rsidRDefault="009B4BDD" w:rsidP="001D7362">
      <w:pPr>
        <w:rPr>
          <w:rFonts w:ascii="Arial" w:hAnsi="Arial" w:cs="Arial"/>
          <w:sz w:val="24"/>
        </w:rPr>
      </w:pPr>
    </w:p>
    <w:sectPr w:rsidR="009B4BDD" w:rsidRPr="001D7362" w:rsidSect="001B22C6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8"/>
    <w:rsid w:val="00126994"/>
    <w:rsid w:val="00172C99"/>
    <w:rsid w:val="001B22C6"/>
    <w:rsid w:val="001D7362"/>
    <w:rsid w:val="00263676"/>
    <w:rsid w:val="0029571C"/>
    <w:rsid w:val="00475865"/>
    <w:rsid w:val="00593BCD"/>
    <w:rsid w:val="00633DA7"/>
    <w:rsid w:val="006555EB"/>
    <w:rsid w:val="007274A8"/>
    <w:rsid w:val="008671B7"/>
    <w:rsid w:val="00900C21"/>
    <w:rsid w:val="009B4BDD"/>
    <w:rsid w:val="00A4110E"/>
    <w:rsid w:val="00CA29C5"/>
    <w:rsid w:val="00CF48A0"/>
    <w:rsid w:val="00D972CB"/>
    <w:rsid w:val="00DC3D31"/>
    <w:rsid w:val="00E17467"/>
    <w:rsid w:val="00E72B6E"/>
    <w:rsid w:val="00F21A33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526C-D1B2-4C08-A9C8-332DF13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9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994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12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6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75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58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5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58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586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7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5494-C261-4E34-80AF-03303C3F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Магомедов Марат Магомедсаламович</cp:lastModifiedBy>
  <cp:revision>4</cp:revision>
  <cp:lastPrinted>2018-02-05T13:34:00Z</cp:lastPrinted>
  <dcterms:created xsi:type="dcterms:W3CDTF">2018-10-03T13:27:00Z</dcterms:created>
  <dcterms:modified xsi:type="dcterms:W3CDTF">2018-10-03T15:26:00Z</dcterms:modified>
</cp:coreProperties>
</file>